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23" w:rsidRDefault="00CC7005" w:rsidP="0042712F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-287655</wp:posOffset>
            </wp:positionV>
            <wp:extent cx="1085850" cy="1089660"/>
            <wp:effectExtent l="0" t="0" r="0" b="0"/>
            <wp:wrapSquare wrapText="right"/>
            <wp:docPr id="2" name="Imag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114A">
        <w:t>SEQUENCE D’OBSERVATION EN 3</w:t>
      </w:r>
      <w:r w:rsidR="001F114A" w:rsidRPr="001F114A">
        <w:rPr>
          <w:vertAlign w:val="superscript"/>
        </w:rPr>
        <w:t>ème</w:t>
      </w:r>
      <w:r w:rsidR="001F114A">
        <w:t>.</w:t>
      </w:r>
    </w:p>
    <w:p w:rsidR="001F114A" w:rsidRDefault="001F114A" w:rsidP="0042712F">
      <w:pPr>
        <w:jc w:val="center"/>
      </w:pPr>
      <w:r>
        <w:t>EVALUATION DU RAPPORT</w:t>
      </w:r>
    </w:p>
    <w:p w:rsidR="00E27C76" w:rsidRPr="00E27C76" w:rsidRDefault="00E27C76" w:rsidP="0042712F">
      <w:pPr>
        <w:jc w:val="center"/>
        <w:rPr>
          <w:u w:val="single"/>
        </w:rPr>
      </w:pPr>
      <w:r w:rsidRPr="00E27C76">
        <w:rPr>
          <w:u w:val="single"/>
        </w:rPr>
        <w:t>(A remplir par le professeur tuteur)</w:t>
      </w:r>
    </w:p>
    <w:p w:rsidR="00CC7005" w:rsidRDefault="00CC7005" w:rsidP="001F114A">
      <w:pPr>
        <w:rPr>
          <w:b/>
          <w:i/>
        </w:rPr>
      </w:pPr>
      <w:r w:rsidRPr="00CC7005">
        <w:rPr>
          <w:b/>
          <w:i/>
        </w:rPr>
        <w:t>NOM  et Prénom de l’élève : ……………………………………………………………………………</w:t>
      </w:r>
      <w:r w:rsidR="00E27C76">
        <w:rPr>
          <w:b/>
          <w:i/>
        </w:rPr>
        <w:t xml:space="preserve">   </w:t>
      </w:r>
      <w:r w:rsidRPr="00CC7005">
        <w:rPr>
          <w:b/>
          <w:i/>
        </w:rPr>
        <w:t>CLASSE : …………….</w:t>
      </w:r>
    </w:p>
    <w:p w:rsidR="00E27C76" w:rsidRPr="00CC7005" w:rsidRDefault="00E27C76" w:rsidP="001F114A">
      <w:pPr>
        <w:rPr>
          <w:b/>
          <w:i/>
        </w:rPr>
      </w:pPr>
      <w:r>
        <w:rPr>
          <w:b/>
          <w:i/>
        </w:rPr>
        <w:t>NOM du professeur tuteur : ……………………………………………………………………………</w:t>
      </w:r>
    </w:p>
    <w:tbl>
      <w:tblPr>
        <w:tblStyle w:val="Grilledutableau"/>
        <w:tblW w:w="0" w:type="auto"/>
        <w:tblLook w:val="04A0"/>
      </w:tblPr>
      <w:tblGrid>
        <w:gridCol w:w="6138"/>
        <w:gridCol w:w="1102"/>
        <w:gridCol w:w="1057"/>
        <w:gridCol w:w="991"/>
      </w:tblGrid>
      <w:tr w:rsidR="00CC7005" w:rsidTr="00CC7005">
        <w:tc>
          <w:tcPr>
            <w:tcW w:w="6138" w:type="dxa"/>
          </w:tcPr>
          <w:p w:rsidR="00CC7005" w:rsidRPr="001E20A9" w:rsidRDefault="00CC7005" w:rsidP="001E20A9">
            <w:pPr>
              <w:jc w:val="center"/>
              <w:rPr>
                <w:b/>
                <w:color w:val="FF0000"/>
              </w:rPr>
            </w:pPr>
            <w:r w:rsidRPr="001E20A9">
              <w:rPr>
                <w:b/>
                <w:color w:val="FF0000"/>
              </w:rPr>
              <w:t>EVALUATION DU CONTENU : 25 points</w:t>
            </w:r>
          </w:p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  <w:tc>
          <w:tcPr>
            <w:tcW w:w="1102" w:type="dxa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Barème</w:t>
            </w:r>
          </w:p>
        </w:tc>
        <w:tc>
          <w:tcPr>
            <w:tcW w:w="1057" w:type="dxa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note</w:t>
            </w:r>
          </w:p>
        </w:tc>
        <w:tc>
          <w:tcPr>
            <w:tcW w:w="991" w:type="dxa"/>
          </w:tcPr>
          <w:p w:rsidR="00CC7005" w:rsidRPr="001E20A9" w:rsidRDefault="00CC7005" w:rsidP="00CC7005">
            <w:pPr>
              <w:jc w:val="center"/>
              <w:rPr>
                <w:b/>
              </w:rPr>
            </w:pPr>
            <w:r>
              <w:rPr>
                <w:b/>
              </w:rPr>
              <w:t>Total / 25</w:t>
            </w:r>
          </w:p>
        </w:tc>
      </w:tr>
      <w:tr w:rsidR="00CC7005" w:rsidTr="00CC7005">
        <w:trPr>
          <w:trHeight w:val="360"/>
        </w:trPr>
        <w:tc>
          <w:tcPr>
            <w:tcW w:w="6138" w:type="dxa"/>
            <w:shd w:val="clear" w:color="auto" w:fill="BFBFBF" w:themeFill="background1" w:themeFillShade="BF"/>
          </w:tcPr>
          <w:p w:rsidR="00CC7005" w:rsidRPr="0042712F" w:rsidRDefault="00CC7005" w:rsidP="001E20A9">
            <w:pPr>
              <w:jc w:val="center"/>
              <w:rPr>
                <w:b/>
              </w:rPr>
            </w:pPr>
            <w:r w:rsidRPr="0042712F">
              <w:rPr>
                <w:b/>
              </w:rPr>
              <w:t>PRESENTATION DU RAPPORT </w:t>
            </w:r>
          </w:p>
        </w:tc>
        <w:tc>
          <w:tcPr>
            <w:tcW w:w="2159" w:type="dxa"/>
            <w:gridSpan w:val="2"/>
            <w:shd w:val="clear" w:color="auto" w:fill="BFBFBF" w:themeFill="background1" w:themeFillShade="BF"/>
          </w:tcPr>
          <w:p w:rsidR="00CC7005" w:rsidRPr="0042712F" w:rsidRDefault="00CC7005" w:rsidP="001E20A9">
            <w:pPr>
              <w:jc w:val="center"/>
              <w:rPr>
                <w:b/>
              </w:rPr>
            </w:pPr>
            <w:r w:rsidRPr="0042712F">
              <w:rPr>
                <w:b/>
              </w:rPr>
              <w:t xml:space="preserve">/ 2 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C7005" w:rsidRPr="0042712F" w:rsidRDefault="00CC7005" w:rsidP="001E20A9">
            <w:pPr>
              <w:jc w:val="center"/>
              <w:rPr>
                <w:b/>
              </w:rPr>
            </w:pPr>
          </w:p>
        </w:tc>
      </w:tr>
      <w:tr w:rsidR="00CC7005" w:rsidTr="00CC7005">
        <w:trPr>
          <w:trHeight w:val="360"/>
        </w:trPr>
        <w:tc>
          <w:tcPr>
            <w:tcW w:w="6138" w:type="dxa"/>
          </w:tcPr>
          <w:p w:rsidR="00CC7005" w:rsidRDefault="00CC7005" w:rsidP="00BD7337">
            <w:pPr>
              <w:pStyle w:val="Paragraphedeliste"/>
              <w:numPr>
                <w:ilvl w:val="0"/>
                <w:numId w:val="3"/>
              </w:numPr>
            </w:pPr>
            <w:r>
              <w:t>informations personnelles de l’élève</w:t>
            </w:r>
          </w:p>
          <w:p w:rsidR="00CC7005" w:rsidRDefault="00CC7005" w:rsidP="009D5D2A"/>
        </w:tc>
        <w:tc>
          <w:tcPr>
            <w:tcW w:w="1102" w:type="dxa"/>
          </w:tcPr>
          <w:p w:rsidR="00CC7005" w:rsidRDefault="00CC7005" w:rsidP="001F114A">
            <w:r>
              <w:t xml:space="preserve">1 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CC7005">
        <w:trPr>
          <w:trHeight w:val="360"/>
        </w:trPr>
        <w:tc>
          <w:tcPr>
            <w:tcW w:w="6138" w:type="dxa"/>
          </w:tcPr>
          <w:p w:rsidR="00CC7005" w:rsidRDefault="00CC7005" w:rsidP="00BD7337">
            <w:pPr>
              <w:pStyle w:val="Paragraphedeliste"/>
              <w:numPr>
                <w:ilvl w:val="0"/>
                <w:numId w:val="3"/>
              </w:numPr>
            </w:pPr>
            <w:r>
              <w:t>lieu de la séquence d’observation</w:t>
            </w:r>
          </w:p>
          <w:p w:rsidR="00CC7005" w:rsidRDefault="00CC7005" w:rsidP="009D5D2A"/>
        </w:tc>
        <w:tc>
          <w:tcPr>
            <w:tcW w:w="1102" w:type="dxa"/>
          </w:tcPr>
          <w:p w:rsidR="00CC7005" w:rsidRDefault="00CC7005" w:rsidP="001F114A">
            <w:r>
              <w:t xml:space="preserve">1 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CC7005">
        <w:trPr>
          <w:trHeight w:val="360"/>
        </w:trPr>
        <w:tc>
          <w:tcPr>
            <w:tcW w:w="6138" w:type="dxa"/>
            <w:shd w:val="clear" w:color="auto" w:fill="BFBFBF" w:themeFill="background1" w:themeFillShade="BF"/>
          </w:tcPr>
          <w:p w:rsidR="00CC7005" w:rsidRPr="0042712F" w:rsidRDefault="00CC7005" w:rsidP="001E20A9">
            <w:pPr>
              <w:jc w:val="center"/>
              <w:rPr>
                <w:b/>
              </w:rPr>
            </w:pPr>
            <w:r w:rsidRPr="0042712F">
              <w:rPr>
                <w:b/>
              </w:rPr>
              <w:t>PRESENTATION DE L’ENTREPRISE</w:t>
            </w:r>
          </w:p>
        </w:tc>
        <w:tc>
          <w:tcPr>
            <w:tcW w:w="2159" w:type="dxa"/>
            <w:gridSpan w:val="2"/>
            <w:shd w:val="clear" w:color="auto" w:fill="BFBFBF" w:themeFill="background1" w:themeFillShade="BF"/>
          </w:tcPr>
          <w:p w:rsidR="00CC7005" w:rsidRPr="0042712F" w:rsidRDefault="008161D1" w:rsidP="001E20A9">
            <w:pPr>
              <w:jc w:val="center"/>
              <w:rPr>
                <w:b/>
              </w:rPr>
            </w:pPr>
            <w:r>
              <w:rPr>
                <w:b/>
              </w:rPr>
              <w:t>/ 9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:rsidR="00CC7005" w:rsidRPr="0042712F" w:rsidRDefault="00CC7005" w:rsidP="001E20A9">
            <w:pPr>
              <w:jc w:val="center"/>
              <w:rPr>
                <w:b/>
              </w:rPr>
            </w:pPr>
          </w:p>
        </w:tc>
      </w:tr>
      <w:tr w:rsidR="00CC7005" w:rsidTr="00CC7005">
        <w:tc>
          <w:tcPr>
            <w:tcW w:w="6138" w:type="dxa"/>
          </w:tcPr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Présentation : nom, logo ou tampon, photo ou dessin</w:t>
            </w:r>
          </w:p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Forme juridique et secteur d’activité</w:t>
            </w:r>
          </w:p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Structure de l’entreprise</w:t>
            </w:r>
          </w:p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Sécurité dans l’entreprise</w:t>
            </w:r>
          </w:p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Accueil des stagiaires dans l’entreprise</w:t>
            </w:r>
          </w:p>
        </w:tc>
        <w:tc>
          <w:tcPr>
            <w:tcW w:w="1102" w:type="dxa"/>
          </w:tcPr>
          <w:p w:rsidR="00CC7005" w:rsidRDefault="00CC7005" w:rsidP="001F114A">
            <w:r>
              <w:t>2</w:t>
            </w:r>
          </w:p>
          <w:p w:rsidR="00CC7005" w:rsidRDefault="00CC7005" w:rsidP="001F114A">
            <w:r>
              <w:t>2</w:t>
            </w:r>
          </w:p>
          <w:p w:rsidR="00CC7005" w:rsidRDefault="00CC7005" w:rsidP="001F114A">
            <w:r>
              <w:t>2</w:t>
            </w:r>
          </w:p>
          <w:p w:rsidR="00CC7005" w:rsidRDefault="00CC7005" w:rsidP="001F114A">
            <w:r>
              <w:t>2</w:t>
            </w:r>
          </w:p>
          <w:p w:rsidR="00CC7005" w:rsidRDefault="00CC7005" w:rsidP="001F114A">
            <w:r>
              <w:t>1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CC7005">
        <w:tc>
          <w:tcPr>
            <w:tcW w:w="6138" w:type="dxa"/>
            <w:shd w:val="clear" w:color="auto" w:fill="BFBFBF" w:themeFill="background1" w:themeFillShade="BF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>
              <w:rPr>
                <w:b/>
              </w:rPr>
              <w:t>OBSERVATION D’UN METIER</w:t>
            </w:r>
          </w:p>
          <w:p w:rsidR="00CC7005" w:rsidRPr="001E20A9" w:rsidRDefault="00CC7005" w:rsidP="001E20A9">
            <w:pPr>
              <w:pStyle w:val="Paragraphedeliste"/>
              <w:jc w:val="center"/>
              <w:rPr>
                <w:b/>
              </w:rPr>
            </w:pPr>
          </w:p>
        </w:tc>
        <w:tc>
          <w:tcPr>
            <w:tcW w:w="2159" w:type="dxa"/>
            <w:gridSpan w:val="2"/>
            <w:shd w:val="clear" w:color="auto" w:fill="BFBFBF" w:themeFill="background1" w:themeFillShade="BF"/>
          </w:tcPr>
          <w:p w:rsidR="00CC7005" w:rsidRPr="001E20A9" w:rsidRDefault="008161D1" w:rsidP="001E20A9">
            <w:pPr>
              <w:jc w:val="center"/>
              <w:rPr>
                <w:b/>
              </w:rPr>
            </w:pPr>
            <w:r>
              <w:rPr>
                <w:b/>
              </w:rPr>
              <w:t>/4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</w:tr>
      <w:tr w:rsidR="00CC7005" w:rsidTr="00CC7005">
        <w:tc>
          <w:tcPr>
            <w:tcW w:w="6138" w:type="dxa"/>
          </w:tcPr>
          <w:p w:rsidR="00CC7005" w:rsidRDefault="00CC7005" w:rsidP="0042712F">
            <w:pPr>
              <w:pStyle w:val="Paragraphedeliste"/>
              <w:numPr>
                <w:ilvl w:val="0"/>
                <w:numId w:val="2"/>
              </w:numPr>
            </w:pPr>
            <w:r>
              <w:t>Etude du métier du tuteur</w:t>
            </w:r>
          </w:p>
        </w:tc>
        <w:tc>
          <w:tcPr>
            <w:tcW w:w="1102" w:type="dxa"/>
          </w:tcPr>
          <w:p w:rsidR="00CC7005" w:rsidRDefault="008161D1" w:rsidP="001F114A">
            <w:r>
              <w:t>4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CC7005">
        <w:tc>
          <w:tcPr>
            <w:tcW w:w="6138" w:type="dxa"/>
            <w:shd w:val="clear" w:color="auto" w:fill="BFBFBF" w:themeFill="background1" w:themeFillShade="BF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BILAN DE L’ACTIVITE REALISEE EN STAGE</w:t>
            </w:r>
          </w:p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  <w:tc>
          <w:tcPr>
            <w:tcW w:w="2159" w:type="dxa"/>
            <w:gridSpan w:val="2"/>
            <w:shd w:val="clear" w:color="auto" w:fill="BFBFBF" w:themeFill="background1" w:themeFillShade="BF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/6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</w:tr>
      <w:tr w:rsidR="00CC7005" w:rsidTr="00CC7005">
        <w:tc>
          <w:tcPr>
            <w:tcW w:w="6138" w:type="dxa"/>
          </w:tcPr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 xml:space="preserve">L’activité du stagiaire : </w:t>
            </w:r>
          </w:p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L’activité du tuteur</w:t>
            </w:r>
          </w:p>
          <w:p w:rsidR="00CC7005" w:rsidRDefault="00CC7005" w:rsidP="000A5204">
            <w:pPr>
              <w:pStyle w:val="Paragraphedeliste"/>
              <w:numPr>
                <w:ilvl w:val="0"/>
                <w:numId w:val="2"/>
              </w:numPr>
            </w:pPr>
            <w:r>
              <w:t>Conclusion sur cette première expérience d’observation professionnelle.</w:t>
            </w:r>
          </w:p>
        </w:tc>
        <w:tc>
          <w:tcPr>
            <w:tcW w:w="1102" w:type="dxa"/>
          </w:tcPr>
          <w:p w:rsidR="00CC7005" w:rsidRDefault="00CC7005" w:rsidP="001F114A">
            <w:r>
              <w:t>2</w:t>
            </w:r>
          </w:p>
          <w:p w:rsidR="00CC7005" w:rsidRDefault="00CC7005" w:rsidP="001F114A">
            <w:r>
              <w:t>2</w:t>
            </w:r>
          </w:p>
          <w:p w:rsidR="00CC7005" w:rsidRDefault="00CC7005" w:rsidP="001F114A">
            <w:r>
              <w:t>2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CC7005">
        <w:tc>
          <w:tcPr>
            <w:tcW w:w="6138" w:type="dxa"/>
            <w:shd w:val="clear" w:color="auto" w:fill="BFBFBF" w:themeFill="background1" w:themeFillShade="BF"/>
          </w:tcPr>
          <w:p w:rsidR="00CC7005" w:rsidRPr="001E20A9" w:rsidRDefault="00CC7005" w:rsidP="001E20A9">
            <w:pPr>
              <w:tabs>
                <w:tab w:val="left" w:pos="2115"/>
              </w:tabs>
              <w:jc w:val="center"/>
              <w:rPr>
                <w:b/>
              </w:rPr>
            </w:pPr>
            <w:r w:rsidRPr="001E20A9">
              <w:rPr>
                <w:b/>
              </w:rPr>
              <w:t>GRILLE D’EVALUATION DU STAGIAIRE</w:t>
            </w:r>
          </w:p>
        </w:tc>
        <w:tc>
          <w:tcPr>
            <w:tcW w:w="2159" w:type="dxa"/>
            <w:gridSpan w:val="2"/>
            <w:shd w:val="clear" w:color="auto" w:fill="BFBFBF" w:themeFill="background1" w:themeFillShade="BF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/4</w:t>
            </w:r>
          </w:p>
        </w:tc>
        <w:tc>
          <w:tcPr>
            <w:tcW w:w="991" w:type="dxa"/>
            <w:vMerge/>
            <w:shd w:val="clear" w:color="auto" w:fill="FFFFFF" w:themeFill="background1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</w:tr>
      <w:tr w:rsidR="00CC7005" w:rsidTr="00CC7005">
        <w:tc>
          <w:tcPr>
            <w:tcW w:w="6138" w:type="dxa"/>
          </w:tcPr>
          <w:p w:rsidR="00CC7005" w:rsidRDefault="00CC7005" w:rsidP="001E20A9">
            <w:pPr>
              <w:pStyle w:val="Paragraphedeliste"/>
              <w:numPr>
                <w:ilvl w:val="0"/>
                <w:numId w:val="2"/>
              </w:numPr>
              <w:tabs>
                <w:tab w:val="left" w:pos="2115"/>
              </w:tabs>
            </w:pPr>
            <w:r>
              <w:t>Très insuffisante ou insuffisante</w:t>
            </w:r>
          </w:p>
          <w:p w:rsidR="00CC7005" w:rsidRDefault="00CC7005" w:rsidP="00BD7337">
            <w:pPr>
              <w:pStyle w:val="Paragraphedeliste"/>
              <w:numPr>
                <w:ilvl w:val="0"/>
                <w:numId w:val="2"/>
              </w:numPr>
              <w:tabs>
                <w:tab w:val="left" w:pos="2115"/>
              </w:tabs>
            </w:pPr>
            <w:r>
              <w:t xml:space="preserve">Bien </w:t>
            </w:r>
          </w:p>
          <w:p w:rsidR="00CC7005" w:rsidRDefault="00CC7005" w:rsidP="00BD7337">
            <w:pPr>
              <w:pStyle w:val="Paragraphedeliste"/>
              <w:numPr>
                <w:ilvl w:val="0"/>
                <w:numId w:val="2"/>
              </w:numPr>
              <w:tabs>
                <w:tab w:val="left" w:pos="2115"/>
              </w:tabs>
            </w:pPr>
            <w:r>
              <w:t>Très bien</w:t>
            </w:r>
          </w:p>
        </w:tc>
        <w:tc>
          <w:tcPr>
            <w:tcW w:w="1102" w:type="dxa"/>
          </w:tcPr>
          <w:p w:rsidR="00CC7005" w:rsidRDefault="00CC7005" w:rsidP="001F114A">
            <w:r>
              <w:t>0</w:t>
            </w:r>
          </w:p>
          <w:p w:rsidR="00CC7005" w:rsidRDefault="00CC7005" w:rsidP="001F114A">
            <w:r>
              <w:t xml:space="preserve">2 </w:t>
            </w:r>
          </w:p>
          <w:p w:rsidR="00CC7005" w:rsidRDefault="00CC7005" w:rsidP="001E20A9">
            <w:r>
              <w:t>4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CC7005">
        <w:tc>
          <w:tcPr>
            <w:tcW w:w="6138" w:type="dxa"/>
          </w:tcPr>
          <w:p w:rsidR="00CC7005" w:rsidRPr="001E20A9" w:rsidRDefault="00CC7005" w:rsidP="00BD7337">
            <w:pPr>
              <w:jc w:val="center"/>
              <w:rPr>
                <w:b/>
                <w:color w:val="FF0000"/>
              </w:rPr>
            </w:pPr>
            <w:r w:rsidRPr="001E20A9">
              <w:rPr>
                <w:b/>
                <w:color w:val="FF0000"/>
              </w:rPr>
              <w:t>EVALUATION DE LA FORME : 15 points</w:t>
            </w:r>
          </w:p>
        </w:tc>
        <w:tc>
          <w:tcPr>
            <w:tcW w:w="1102" w:type="dxa"/>
          </w:tcPr>
          <w:p w:rsidR="00CC7005" w:rsidRPr="00BD7337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Barème</w:t>
            </w:r>
            <w:r w:rsidRPr="001E20A9">
              <w:rPr>
                <w:b/>
              </w:rPr>
              <w:tab/>
            </w:r>
          </w:p>
        </w:tc>
        <w:tc>
          <w:tcPr>
            <w:tcW w:w="1057" w:type="dxa"/>
          </w:tcPr>
          <w:p w:rsidR="00CC7005" w:rsidRPr="00BD7337" w:rsidRDefault="00CC7005" w:rsidP="00BD7337">
            <w:pPr>
              <w:jc w:val="center"/>
              <w:rPr>
                <w:b/>
              </w:rPr>
            </w:pPr>
            <w:r w:rsidRPr="001E20A9">
              <w:rPr>
                <w:b/>
              </w:rPr>
              <w:t>note</w:t>
            </w:r>
          </w:p>
        </w:tc>
        <w:tc>
          <w:tcPr>
            <w:tcW w:w="991" w:type="dxa"/>
          </w:tcPr>
          <w:p w:rsidR="00CC7005" w:rsidRPr="001E20A9" w:rsidRDefault="00CC7005" w:rsidP="00BD7337">
            <w:pPr>
              <w:jc w:val="center"/>
              <w:rPr>
                <w:b/>
              </w:rPr>
            </w:pPr>
            <w:r>
              <w:rPr>
                <w:b/>
              </w:rPr>
              <w:t>Total /15</w:t>
            </w:r>
          </w:p>
        </w:tc>
      </w:tr>
      <w:tr w:rsidR="00CC7005" w:rsidTr="00CC7005">
        <w:tc>
          <w:tcPr>
            <w:tcW w:w="6138" w:type="dxa"/>
            <w:shd w:val="clear" w:color="auto" w:fill="BFBFBF" w:themeFill="background1" w:themeFillShade="BF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QUALITES REDACTIONNELLES</w:t>
            </w:r>
          </w:p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  <w:tc>
          <w:tcPr>
            <w:tcW w:w="2159" w:type="dxa"/>
            <w:gridSpan w:val="2"/>
            <w:shd w:val="clear" w:color="auto" w:fill="BFBFBF" w:themeFill="background1" w:themeFillShade="BF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  <w:r w:rsidRPr="001E20A9">
              <w:rPr>
                <w:b/>
              </w:rPr>
              <w:t>/15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CC7005" w:rsidRPr="001E20A9" w:rsidRDefault="00CC7005" w:rsidP="001E20A9">
            <w:pPr>
              <w:jc w:val="center"/>
              <w:rPr>
                <w:b/>
              </w:rPr>
            </w:pPr>
          </w:p>
        </w:tc>
      </w:tr>
      <w:tr w:rsidR="00CC7005" w:rsidTr="00CC7005">
        <w:tc>
          <w:tcPr>
            <w:tcW w:w="6138" w:type="dxa"/>
          </w:tcPr>
          <w:p w:rsidR="00CC7005" w:rsidRDefault="00CC7005" w:rsidP="00DA0322">
            <w:pPr>
              <w:pStyle w:val="Paragraphedeliste"/>
              <w:numPr>
                <w:ilvl w:val="0"/>
                <w:numId w:val="1"/>
              </w:numPr>
            </w:pPr>
            <w:r>
              <w:t>Expression claire et précise ( phrases correctes, registre de langue adapté, termes techniques maîtrisés)</w:t>
            </w:r>
          </w:p>
          <w:p w:rsidR="00CC7005" w:rsidRDefault="00CC7005" w:rsidP="00DA0322">
            <w:pPr>
              <w:pStyle w:val="Paragraphedeliste"/>
              <w:numPr>
                <w:ilvl w:val="0"/>
                <w:numId w:val="1"/>
              </w:numPr>
            </w:pPr>
            <w:r>
              <w:t>Orthographe</w:t>
            </w:r>
          </w:p>
          <w:p w:rsidR="00CC7005" w:rsidRDefault="00CC7005" w:rsidP="00DA0322">
            <w:pPr>
              <w:pStyle w:val="Paragraphedeliste"/>
              <w:numPr>
                <w:ilvl w:val="0"/>
                <w:numId w:val="1"/>
              </w:numPr>
            </w:pPr>
            <w:r>
              <w:t>Mise en page : marge, paragraphe, pagination</w:t>
            </w:r>
          </w:p>
          <w:p w:rsidR="00CC7005" w:rsidRDefault="00CC7005" w:rsidP="00DA0322">
            <w:pPr>
              <w:pStyle w:val="Paragraphedeliste"/>
              <w:numPr>
                <w:ilvl w:val="0"/>
                <w:numId w:val="1"/>
              </w:numPr>
            </w:pPr>
            <w:r>
              <w:t>Soin</w:t>
            </w:r>
          </w:p>
          <w:p w:rsidR="00CC7005" w:rsidRDefault="00CC7005" w:rsidP="00DA0322">
            <w:pPr>
              <w:pStyle w:val="Paragraphedeliste"/>
              <w:numPr>
                <w:ilvl w:val="0"/>
                <w:numId w:val="1"/>
              </w:numPr>
            </w:pPr>
            <w:r>
              <w:t>Photos, documents joints</w:t>
            </w:r>
          </w:p>
          <w:p w:rsidR="00CC7005" w:rsidRDefault="00CC7005" w:rsidP="0042712F">
            <w:pPr>
              <w:pStyle w:val="Paragraphedeliste"/>
            </w:pPr>
          </w:p>
          <w:p w:rsidR="00CC7005" w:rsidRDefault="00CC7005" w:rsidP="009D5D2A">
            <w:pPr>
              <w:pStyle w:val="Paragraphedeliste"/>
            </w:pPr>
          </w:p>
        </w:tc>
        <w:tc>
          <w:tcPr>
            <w:tcW w:w="1102" w:type="dxa"/>
          </w:tcPr>
          <w:p w:rsidR="00CC7005" w:rsidRDefault="00CC7005" w:rsidP="00BD7337">
            <w:r>
              <w:t>5</w:t>
            </w:r>
          </w:p>
          <w:p w:rsidR="00CC7005" w:rsidRDefault="00CC7005" w:rsidP="00BD7337"/>
          <w:p w:rsidR="00CC7005" w:rsidRDefault="00CC7005" w:rsidP="00BD7337">
            <w:r>
              <w:t>3</w:t>
            </w:r>
          </w:p>
          <w:p w:rsidR="00CC7005" w:rsidRDefault="00CC7005" w:rsidP="00BD7337">
            <w:r>
              <w:t>3</w:t>
            </w:r>
          </w:p>
          <w:p w:rsidR="00CC7005" w:rsidRDefault="00CC7005" w:rsidP="00BD7337">
            <w:r>
              <w:t>2</w:t>
            </w:r>
          </w:p>
          <w:p w:rsidR="00CC7005" w:rsidRPr="00BD7337" w:rsidRDefault="00CC7005" w:rsidP="00BD7337">
            <w:r>
              <w:t>2</w:t>
            </w:r>
          </w:p>
        </w:tc>
        <w:tc>
          <w:tcPr>
            <w:tcW w:w="1057" w:type="dxa"/>
          </w:tcPr>
          <w:p w:rsidR="00CC7005" w:rsidRDefault="00CC7005" w:rsidP="001F114A"/>
        </w:tc>
        <w:tc>
          <w:tcPr>
            <w:tcW w:w="991" w:type="dxa"/>
            <w:vMerge/>
            <w:shd w:val="clear" w:color="auto" w:fill="FFFFFF" w:themeFill="background1"/>
          </w:tcPr>
          <w:p w:rsidR="00CC7005" w:rsidRDefault="00CC7005" w:rsidP="001F114A"/>
        </w:tc>
      </w:tr>
      <w:tr w:rsidR="00CC7005" w:rsidTr="002073FB">
        <w:tc>
          <w:tcPr>
            <w:tcW w:w="8297" w:type="dxa"/>
            <w:gridSpan w:val="3"/>
          </w:tcPr>
          <w:p w:rsidR="00CC7005" w:rsidRDefault="00CC7005" w:rsidP="0042712F">
            <w:pPr>
              <w:pStyle w:val="Paragraphedeliste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 SUR 40</w:t>
            </w:r>
          </w:p>
          <w:p w:rsidR="00CC7005" w:rsidRDefault="00CC7005" w:rsidP="001F114A"/>
        </w:tc>
        <w:tc>
          <w:tcPr>
            <w:tcW w:w="991" w:type="dxa"/>
          </w:tcPr>
          <w:p w:rsidR="00CC7005" w:rsidRDefault="00CC7005" w:rsidP="001F114A"/>
        </w:tc>
      </w:tr>
      <w:tr w:rsidR="00CC7005" w:rsidTr="00190771">
        <w:tc>
          <w:tcPr>
            <w:tcW w:w="9288" w:type="dxa"/>
            <w:gridSpan w:val="4"/>
          </w:tcPr>
          <w:p w:rsidR="00CC7005" w:rsidRPr="0042712F" w:rsidRDefault="00CC7005" w:rsidP="0042712F">
            <w:pPr>
              <w:rPr>
                <w:b/>
                <w:color w:val="FF0000"/>
              </w:rPr>
            </w:pPr>
            <w:r w:rsidRPr="0042712F">
              <w:rPr>
                <w:b/>
                <w:color w:val="FF0000"/>
              </w:rPr>
              <w:t>APPRECIATION GENERALE</w:t>
            </w:r>
          </w:p>
          <w:p w:rsidR="00CC7005" w:rsidRDefault="00293456" w:rsidP="001F114A">
            <w:r>
              <w:rPr>
                <w:noProof/>
                <w:lang w:eastAsia="fr-FR"/>
              </w:rPr>
              <w:pict>
                <v:rect id="Rectangle 1" o:spid="_x0000_s1026" style="position:absolute;margin-left:366.4pt;margin-top:6.2pt;width:73.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" fillcolor="#d8d8d8 [2732]" strokecolor="black [3213]" strokeweight="2pt"/>
              </w:pict>
            </w:r>
          </w:p>
          <w:p w:rsidR="00CC7005" w:rsidRDefault="00CC7005" w:rsidP="001F114A"/>
          <w:p w:rsidR="00CC7005" w:rsidRPr="0042712F" w:rsidRDefault="00CC7005" w:rsidP="0042712F">
            <w:pPr>
              <w:rPr>
                <w:b/>
              </w:rPr>
            </w:pPr>
          </w:p>
          <w:p w:rsidR="00CC7005" w:rsidRPr="00E27C76" w:rsidRDefault="00CC7005" w:rsidP="0042712F">
            <w:pPr>
              <w:tabs>
                <w:tab w:val="left" w:pos="3900"/>
              </w:tabs>
              <w:rPr>
                <w:b/>
                <w:color w:val="FF0000"/>
              </w:rPr>
            </w:pPr>
            <w:r w:rsidRPr="0042712F">
              <w:rPr>
                <w:b/>
              </w:rPr>
              <w:tab/>
              <w:t xml:space="preserve"> </w:t>
            </w:r>
            <w:r w:rsidRPr="00E27C76">
              <w:rPr>
                <w:b/>
                <w:color w:val="FF0000"/>
              </w:rPr>
              <w:t>Note sur 20 :</w:t>
            </w:r>
          </w:p>
          <w:p w:rsidR="00CC7005" w:rsidRPr="0042712F" w:rsidRDefault="00CC7005" w:rsidP="0042712F">
            <w:pPr>
              <w:rPr>
                <w:b/>
                <w:color w:val="FF0000"/>
              </w:rPr>
            </w:pPr>
          </w:p>
        </w:tc>
      </w:tr>
    </w:tbl>
    <w:p w:rsidR="00D831DE" w:rsidRPr="001F114A" w:rsidRDefault="00D831DE" w:rsidP="001F114A"/>
    <w:sectPr w:rsidR="00D831DE" w:rsidRPr="001F114A" w:rsidSect="00CC700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43D3D"/>
    <w:multiLevelType w:val="hybridMultilevel"/>
    <w:tmpl w:val="979A8CDE"/>
    <w:lvl w:ilvl="0" w:tplc="9530CB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B02F9"/>
    <w:multiLevelType w:val="hybridMultilevel"/>
    <w:tmpl w:val="344820B8"/>
    <w:lvl w:ilvl="0" w:tplc="9A5C41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D09E2"/>
    <w:multiLevelType w:val="hybridMultilevel"/>
    <w:tmpl w:val="811EDFFE"/>
    <w:lvl w:ilvl="0" w:tplc="0FE04DD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114A"/>
    <w:rsid w:val="00067E06"/>
    <w:rsid w:val="000859C9"/>
    <w:rsid w:val="000A5204"/>
    <w:rsid w:val="001E20A9"/>
    <w:rsid w:val="001F114A"/>
    <w:rsid w:val="00293456"/>
    <w:rsid w:val="002E1D15"/>
    <w:rsid w:val="00357C0E"/>
    <w:rsid w:val="0042712F"/>
    <w:rsid w:val="006D710A"/>
    <w:rsid w:val="008161D1"/>
    <w:rsid w:val="009D5D2A"/>
    <w:rsid w:val="00A84BFE"/>
    <w:rsid w:val="00B71578"/>
    <w:rsid w:val="00BD7337"/>
    <w:rsid w:val="00CC7005"/>
    <w:rsid w:val="00D831DE"/>
    <w:rsid w:val="00DA0322"/>
    <w:rsid w:val="00E27C76"/>
    <w:rsid w:val="00E37723"/>
    <w:rsid w:val="00FA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5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A0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1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A0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3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76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64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0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1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0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6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00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8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53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6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5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21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4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0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0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6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25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98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1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6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6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0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3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9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4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3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9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26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33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2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7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8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5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2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18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4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69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6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73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6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68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9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1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5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4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98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73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9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5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45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7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9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6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8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4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6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7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5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0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2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7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0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0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5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3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3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9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0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1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1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6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6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96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4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3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8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1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5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5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39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4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9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admin admin</cp:lastModifiedBy>
  <cp:revision>2</cp:revision>
  <cp:lastPrinted>2014-09-27T23:55:00Z</cp:lastPrinted>
  <dcterms:created xsi:type="dcterms:W3CDTF">2017-02-24T03:41:00Z</dcterms:created>
  <dcterms:modified xsi:type="dcterms:W3CDTF">2017-02-24T03:41:00Z</dcterms:modified>
</cp:coreProperties>
</file>